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BC" w:rsidRPr="00273CBC" w:rsidRDefault="00273CBC" w:rsidP="00273CBC">
      <w:pPr>
        <w:jc w:val="center"/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</w:pPr>
      <w:r w:rsidRPr="00273CBC">
        <w:rPr>
          <w:rFonts w:ascii="ms sans serif" w:eastAsia="Times New Roman" w:hAnsi="ms sans serif"/>
          <w:b/>
          <w:color w:val="000000"/>
          <w:sz w:val="24"/>
          <w:szCs w:val="24"/>
          <w:lang w:eastAsia="sk-SK"/>
        </w:rPr>
        <w:t>SÚHRNNÁ SPRÁVA</w:t>
      </w:r>
    </w:p>
    <w:p w:rsidR="0095777F" w:rsidRDefault="00273CBC" w:rsidP="00273CBC">
      <w:pPr>
        <w:jc w:val="center"/>
        <w:rPr>
          <w:rFonts w:ascii="ms sans serif" w:eastAsia="Times New Roman" w:hAnsi="ms sans serif"/>
          <w:color w:val="000000"/>
          <w:sz w:val="20"/>
          <w:szCs w:val="20"/>
          <w:lang w:eastAsia="sk-SK"/>
        </w:rPr>
      </w:pPr>
      <w:r w:rsidRPr="008736BA"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>o zákazkách s nízkou hodnotou</w:t>
      </w:r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 xml:space="preserve"> s</w:t>
      </w:r>
      <w:r>
        <w:rPr>
          <w:rFonts w:ascii="ms sans serif" w:eastAsia="Times New Roman" w:hAnsi="ms sans serif" w:hint="eastAsia"/>
          <w:color w:val="000000"/>
          <w:sz w:val="20"/>
          <w:szCs w:val="20"/>
          <w:lang w:eastAsia="sk-SK"/>
        </w:rPr>
        <w:t> </w:t>
      </w:r>
      <w:r w:rsidR="00C3159B"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>cenami nad 1000 €</w:t>
      </w:r>
    </w:p>
    <w:p w:rsidR="00200FE9" w:rsidRDefault="00200FE9" w:rsidP="00200FE9">
      <w:pPr>
        <w:rPr>
          <w:rFonts w:ascii="ms sans serif" w:eastAsia="Times New Roman" w:hAnsi="ms sans serif"/>
          <w:color w:val="000000"/>
          <w:sz w:val="20"/>
          <w:szCs w:val="20"/>
          <w:lang w:eastAsia="sk-SK"/>
        </w:rPr>
      </w:pPr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 xml:space="preserve">Regionálne múzeum Mojmírovce, Námestie </w:t>
      </w:r>
      <w:proofErr w:type="spellStart"/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>sv.Ladislava</w:t>
      </w:r>
      <w:proofErr w:type="spellEnd"/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 xml:space="preserve"> 931/7, 951 15 Mojmírovce</w:t>
      </w:r>
    </w:p>
    <w:p w:rsidR="00273CBC" w:rsidRDefault="009774AA">
      <w:pPr>
        <w:rPr>
          <w:rFonts w:ascii="ms sans serif" w:eastAsia="Times New Roman" w:hAnsi="ms sans serif"/>
          <w:color w:val="000000"/>
          <w:sz w:val="20"/>
          <w:szCs w:val="20"/>
          <w:lang w:eastAsia="sk-SK"/>
        </w:rPr>
      </w:pPr>
      <w:r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>Obd</w:t>
      </w:r>
      <w:r w:rsidR="00273CBC">
        <w:rPr>
          <w:rFonts w:ascii="ms sans serif" w:eastAsia="Times New Roman" w:hAnsi="ms sans serif"/>
          <w:color w:val="000000"/>
          <w:sz w:val="20"/>
          <w:szCs w:val="20"/>
          <w:lang w:eastAsia="sk-SK"/>
        </w:rPr>
        <w:t xml:space="preserve">obie: </w:t>
      </w:r>
      <w:r w:rsidR="00506762">
        <w:rPr>
          <w:rFonts w:ascii="ms sans serif" w:eastAsia="Times New Roman" w:hAnsi="ms sans serif"/>
          <w:b/>
          <w:color w:val="000000"/>
          <w:sz w:val="20"/>
          <w:szCs w:val="20"/>
          <w:lang w:eastAsia="sk-SK"/>
        </w:rPr>
        <w:t>I</w:t>
      </w:r>
      <w:r w:rsidR="00F147C5">
        <w:rPr>
          <w:rFonts w:ascii="ms sans serif" w:eastAsia="Times New Roman" w:hAnsi="ms sans serif"/>
          <w:b/>
          <w:color w:val="000000"/>
          <w:sz w:val="20"/>
          <w:szCs w:val="20"/>
          <w:lang w:eastAsia="sk-SK"/>
        </w:rPr>
        <w:t>I</w:t>
      </w:r>
      <w:r w:rsidR="00273CBC" w:rsidRPr="00273CBC">
        <w:rPr>
          <w:rFonts w:ascii="ms sans serif" w:eastAsia="Times New Roman" w:hAnsi="ms sans serif"/>
          <w:b/>
          <w:color w:val="000000"/>
          <w:sz w:val="20"/>
          <w:szCs w:val="20"/>
          <w:lang w:eastAsia="sk-SK"/>
        </w:rPr>
        <w:t xml:space="preserve">. štvrťrok </w:t>
      </w:r>
      <w:r w:rsidR="00273CBC" w:rsidRPr="00273CBC">
        <w:rPr>
          <w:rFonts w:ascii="ms sans serif" w:eastAsia="Times New Roman" w:hAnsi="ms sans serif" w:hint="eastAsia"/>
          <w:b/>
          <w:color w:val="000000"/>
          <w:sz w:val="20"/>
          <w:szCs w:val="20"/>
          <w:lang w:eastAsia="sk-SK"/>
        </w:rPr>
        <w:t>201</w:t>
      </w:r>
      <w:r w:rsidR="003303E3">
        <w:rPr>
          <w:rFonts w:ascii="ms sans serif" w:eastAsia="Times New Roman" w:hAnsi="ms sans serif"/>
          <w:b/>
          <w:color w:val="000000"/>
          <w:sz w:val="20"/>
          <w:szCs w:val="20"/>
          <w:lang w:eastAsia="sk-SK"/>
        </w:rPr>
        <w:t>7</w:t>
      </w:r>
    </w:p>
    <w:p w:rsidR="00273CBC" w:rsidRDefault="00273CBC">
      <w:pPr>
        <w:rPr>
          <w:rFonts w:ascii="ms sans serif" w:eastAsia="Times New Roman" w:hAnsi="ms sans serif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1276"/>
        <w:gridCol w:w="3827"/>
        <w:gridCol w:w="3150"/>
      </w:tblGrid>
      <w:tr w:rsidR="00273CBC" w:rsidRPr="00331B39" w:rsidTr="00B5077A">
        <w:tc>
          <w:tcPr>
            <w:tcW w:w="961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  <w:t>Zákazka číslo</w:t>
            </w:r>
          </w:p>
        </w:tc>
        <w:tc>
          <w:tcPr>
            <w:tcW w:w="1276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  <w:t xml:space="preserve">Hodnota zákazky v </w:t>
            </w:r>
            <w:r w:rsidRPr="00331B39">
              <w:rPr>
                <w:rFonts w:ascii="ms sans serif" w:eastAsia="Times New Roman" w:hAnsi="ms sans serif" w:hint="eastAsia"/>
                <w:b/>
                <w:color w:val="000000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3827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3150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b/>
                <w:color w:val="000000"/>
                <w:sz w:val="20"/>
                <w:szCs w:val="20"/>
                <w:lang w:eastAsia="sk-SK"/>
              </w:rPr>
              <w:t>Úspešný uchádzač</w:t>
            </w:r>
          </w:p>
        </w:tc>
      </w:tr>
      <w:tr w:rsidR="00273CBC" w:rsidRPr="00331B39" w:rsidTr="00B5077A">
        <w:tc>
          <w:tcPr>
            <w:tcW w:w="961" w:type="dxa"/>
          </w:tcPr>
          <w:p w:rsidR="00273CBC" w:rsidRPr="00331B39" w:rsidRDefault="00273CBC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 w:rsidRPr="00331B39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276" w:type="dxa"/>
          </w:tcPr>
          <w:p w:rsidR="00273CBC" w:rsidRPr="00331B39" w:rsidRDefault="00F147C5" w:rsidP="00235E5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2040,-</w:t>
            </w:r>
            <w:r w:rsidR="009774AA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7" w:type="dxa"/>
          </w:tcPr>
          <w:p w:rsidR="00273CBC" w:rsidRPr="00331B39" w:rsidRDefault="009774AA" w:rsidP="00235E56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147C5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Dodávka systému </w:t>
            </w:r>
            <w:proofErr w:type="spellStart"/>
            <w:r w:rsidR="00F147C5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OsmoDry</w:t>
            </w:r>
            <w:proofErr w:type="spellEnd"/>
          </w:p>
        </w:tc>
        <w:tc>
          <w:tcPr>
            <w:tcW w:w="3150" w:type="dxa"/>
          </w:tcPr>
          <w:p w:rsidR="00273CBC" w:rsidRPr="00331B39" w:rsidRDefault="009774AA" w:rsidP="0065601E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F147C5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OsmoDry.cz., s.r.o.</w:t>
            </w:r>
          </w:p>
        </w:tc>
      </w:tr>
      <w:tr w:rsidR="00AA41FF" w:rsidRPr="00331B39" w:rsidTr="00B5077A">
        <w:tc>
          <w:tcPr>
            <w:tcW w:w="961" w:type="dxa"/>
          </w:tcPr>
          <w:p w:rsidR="00AA41FF" w:rsidRPr="00331B39" w:rsidRDefault="00AA41FF" w:rsidP="00B5077A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2</w:t>
            </w:r>
            <w:r w:rsidRPr="00331B39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6" w:type="dxa"/>
          </w:tcPr>
          <w:p w:rsidR="00AA41FF" w:rsidRPr="00331B39" w:rsidRDefault="009774AA" w:rsidP="0065601E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827" w:type="dxa"/>
          </w:tcPr>
          <w:p w:rsidR="00AA41FF" w:rsidRPr="00331B39" w:rsidRDefault="009774AA" w:rsidP="00725F97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150" w:type="dxa"/>
          </w:tcPr>
          <w:p w:rsidR="00AA41FF" w:rsidRPr="00331B39" w:rsidRDefault="009774AA" w:rsidP="00725F97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73CBC" w:rsidRPr="00331B39" w:rsidTr="00B5077A">
        <w:tc>
          <w:tcPr>
            <w:tcW w:w="961" w:type="dxa"/>
          </w:tcPr>
          <w:p w:rsidR="00273CBC" w:rsidRPr="00331B39" w:rsidRDefault="00B5077A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3</w:t>
            </w:r>
            <w:r w:rsidR="00273CBC" w:rsidRPr="00331B39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6" w:type="dxa"/>
          </w:tcPr>
          <w:p w:rsidR="00273CBC" w:rsidRPr="00331B39" w:rsidRDefault="009774AA" w:rsidP="009774AA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827" w:type="dxa"/>
          </w:tcPr>
          <w:p w:rsidR="00273CBC" w:rsidRPr="00331B39" w:rsidRDefault="009774AA" w:rsidP="0057355C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150" w:type="dxa"/>
          </w:tcPr>
          <w:p w:rsidR="00273CBC" w:rsidRPr="00331B39" w:rsidRDefault="009774AA" w:rsidP="00725F97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73CBC" w:rsidRPr="00331B39" w:rsidTr="00B5077A">
        <w:tc>
          <w:tcPr>
            <w:tcW w:w="961" w:type="dxa"/>
          </w:tcPr>
          <w:p w:rsidR="00273CBC" w:rsidRPr="00331B39" w:rsidRDefault="00B5077A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4</w:t>
            </w:r>
            <w:r w:rsidR="00273CBC" w:rsidRPr="00331B39"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6" w:type="dxa"/>
          </w:tcPr>
          <w:p w:rsidR="00273CBC" w:rsidRPr="00331B39" w:rsidRDefault="00273CBC" w:rsidP="004F3EA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273CBC" w:rsidRPr="00331B39" w:rsidRDefault="00273CBC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273CBC" w:rsidRPr="00331B39" w:rsidRDefault="00273CBC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  <w:tr w:rsidR="00BD3A54" w:rsidRPr="00331B39" w:rsidTr="00B5077A">
        <w:tc>
          <w:tcPr>
            <w:tcW w:w="961" w:type="dxa"/>
          </w:tcPr>
          <w:p w:rsidR="00BD3A54" w:rsidRDefault="00BD3A54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276" w:type="dxa"/>
          </w:tcPr>
          <w:p w:rsidR="00BD3A54" w:rsidRDefault="00BD3A54" w:rsidP="004F3EA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BD3A54" w:rsidRDefault="00BD3A54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BD3A54" w:rsidRDefault="00BD3A54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  <w:tr w:rsidR="00BD3A54" w:rsidRPr="00331B39" w:rsidTr="00B5077A">
        <w:tc>
          <w:tcPr>
            <w:tcW w:w="961" w:type="dxa"/>
          </w:tcPr>
          <w:p w:rsidR="00BD3A54" w:rsidRDefault="00BD3A54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276" w:type="dxa"/>
          </w:tcPr>
          <w:p w:rsidR="00BD3A54" w:rsidRDefault="00BD3A54" w:rsidP="004F3EA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BD3A54" w:rsidRDefault="00BD3A54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BD3A54" w:rsidRDefault="00BD3A54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  <w:tr w:rsidR="00BD3A54" w:rsidRPr="00331B39" w:rsidTr="00B5077A">
        <w:tc>
          <w:tcPr>
            <w:tcW w:w="961" w:type="dxa"/>
          </w:tcPr>
          <w:p w:rsidR="00BD3A54" w:rsidRDefault="00BD3A54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276" w:type="dxa"/>
          </w:tcPr>
          <w:p w:rsidR="00BD3A54" w:rsidRDefault="00BD3A54" w:rsidP="004F3EA6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BD3A54" w:rsidRDefault="00BD3A54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BD3A54" w:rsidRDefault="00BD3A54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  <w:tr w:rsidR="00BD3A54" w:rsidRPr="00331B39" w:rsidTr="00B5077A">
        <w:tc>
          <w:tcPr>
            <w:tcW w:w="961" w:type="dxa"/>
          </w:tcPr>
          <w:p w:rsidR="00BD3A54" w:rsidRDefault="00BD3A54" w:rsidP="00331B39">
            <w:pPr>
              <w:spacing w:after="0" w:line="240" w:lineRule="auto"/>
              <w:jc w:val="center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276" w:type="dxa"/>
          </w:tcPr>
          <w:p w:rsidR="00BD3A54" w:rsidRDefault="00BD3A54" w:rsidP="00BD3A54">
            <w:pPr>
              <w:spacing w:after="0" w:line="240" w:lineRule="auto"/>
              <w:jc w:val="right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</w:tcPr>
          <w:p w:rsidR="00BD3A54" w:rsidRDefault="00BD3A54" w:rsidP="00331B39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50" w:type="dxa"/>
          </w:tcPr>
          <w:p w:rsidR="00BD3A54" w:rsidRDefault="00BD3A54" w:rsidP="00BD3A54">
            <w:pPr>
              <w:spacing w:after="0" w:line="240" w:lineRule="auto"/>
              <w:rPr>
                <w:rFonts w:ascii="ms sans serif" w:eastAsia="Times New Roman" w:hAnsi="ms sans serif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5801CD" w:rsidRDefault="005801CD">
      <w:pPr>
        <w:rPr>
          <w:rFonts w:ascii="Times New Roman" w:hAnsi="Times New Roman"/>
          <w:sz w:val="24"/>
          <w:szCs w:val="24"/>
        </w:rPr>
      </w:pPr>
    </w:p>
    <w:p w:rsidR="009774AA" w:rsidRDefault="00200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RMM</w:t>
      </w:r>
      <w:r w:rsidR="009774AA">
        <w:rPr>
          <w:rFonts w:ascii="Times New Roman" w:hAnsi="Times New Roman"/>
          <w:sz w:val="24"/>
          <w:szCs w:val="24"/>
        </w:rPr>
        <w:t xml:space="preserve"> tovar nad stanovený limit 1 000,- € v uvedenom období nenakupoval</w:t>
      </w:r>
      <w:r>
        <w:rPr>
          <w:rFonts w:ascii="Times New Roman" w:hAnsi="Times New Roman"/>
          <w:sz w:val="24"/>
          <w:szCs w:val="24"/>
        </w:rPr>
        <w:t>o</w:t>
      </w:r>
      <w:r w:rsidR="009774AA">
        <w:rPr>
          <w:rFonts w:ascii="Times New Roman" w:hAnsi="Times New Roman"/>
          <w:sz w:val="24"/>
          <w:szCs w:val="24"/>
        </w:rPr>
        <w:t>.</w:t>
      </w:r>
    </w:p>
    <w:p w:rsidR="009774AA" w:rsidRDefault="009774AA">
      <w:pPr>
        <w:rPr>
          <w:rFonts w:ascii="Times New Roman" w:hAnsi="Times New Roman"/>
          <w:sz w:val="24"/>
          <w:szCs w:val="24"/>
        </w:rPr>
      </w:pPr>
    </w:p>
    <w:p w:rsidR="00235E56" w:rsidRDefault="00235E56">
      <w:pPr>
        <w:rPr>
          <w:rFonts w:ascii="Times New Roman" w:hAnsi="Times New Roman"/>
          <w:sz w:val="24"/>
          <w:szCs w:val="24"/>
        </w:rPr>
      </w:pPr>
      <w:r w:rsidRPr="00235E56">
        <w:rPr>
          <w:rFonts w:ascii="Times New Roman" w:hAnsi="Times New Roman"/>
          <w:sz w:val="24"/>
          <w:szCs w:val="24"/>
        </w:rPr>
        <w:t>V</w:t>
      </w:r>
      <w:r w:rsidR="00C3159B">
        <w:rPr>
          <w:rFonts w:ascii="Times New Roman" w:hAnsi="Times New Roman"/>
          <w:sz w:val="24"/>
          <w:szCs w:val="24"/>
        </w:rPr>
        <w:t> Mojmírovciach, 1</w:t>
      </w:r>
      <w:r w:rsidR="00F147C5">
        <w:rPr>
          <w:rFonts w:ascii="Times New Roman" w:hAnsi="Times New Roman"/>
          <w:sz w:val="24"/>
          <w:szCs w:val="24"/>
        </w:rPr>
        <w:t>5</w:t>
      </w:r>
      <w:r w:rsidR="008127DE">
        <w:rPr>
          <w:rFonts w:ascii="Times New Roman" w:hAnsi="Times New Roman"/>
          <w:sz w:val="24"/>
          <w:szCs w:val="24"/>
        </w:rPr>
        <w:t>.</w:t>
      </w:r>
      <w:r w:rsidR="00F147C5">
        <w:rPr>
          <w:rFonts w:ascii="Times New Roman" w:hAnsi="Times New Roman"/>
          <w:sz w:val="24"/>
          <w:szCs w:val="24"/>
        </w:rPr>
        <w:t>7</w:t>
      </w:r>
      <w:r w:rsidR="003B3A82">
        <w:rPr>
          <w:rFonts w:ascii="Times New Roman" w:hAnsi="Times New Roman"/>
          <w:sz w:val="24"/>
          <w:szCs w:val="24"/>
        </w:rPr>
        <w:t>.201</w:t>
      </w:r>
      <w:r w:rsidR="003303E3">
        <w:rPr>
          <w:rFonts w:ascii="Times New Roman" w:hAnsi="Times New Roman"/>
          <w:sz w:val="24"/>
          <w:szCs w:val="24"/>
        </w:rPr>
        <w:t>7</w:t>
      </w:r>
    </w:p>
    <w:p w:rsidR="005801CD" w:rsidRPr="00235E56" w:rsidRDefault="005801CD">
      <w:pPr>
        <w:rPr>
          <w:rFonts w:ascii="Times New Roman" w:hAnsi="Times New Roman"/>
          <w:sz w:val="24"/>
          <w:szCs w:val="24"/>
        </w:rPr>
      </w:pPr>
    </w:p>
    <w:p w:rsidR="00200FE9" w:rsidRPr="00235E56" w:rsidRDefault="00200FE9" w:rsidP="00200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Edita </w:t>
      </w:r>
      <w:proofErr w:type="spellStart"/>
      <w:r>
        <w:rPr>
          <w:rFonts w:ascii="Times New Roman" w:hAnsi="Times New Roman"/>
          <w:sz w:val="24"/>
          <w:szCs w:val="24"/>
        </w:rPr>
        <w:t>Filipová</w:t>
      </w:r>
      <w:proofErr w:type="spellEnd"/>
      <w:r w:rsidRPr="00235E56">
        <w:rPr>
          <w:rFonts w:ascii="Times New Roman" w:hAnsi="Times New Roman"/>
          <w:sz w:val="24"/>
          <w:szCs w:val="24"/>
        </w:rPr>
        <w:t>, riaditeľ</w:t>
      </w:r>
      <w:r>
        <w:rPr>
          <w:rFonts w:ascii="Times New Roman" w:hAnsi="Times New Roman"/>
          <w:sz w:val="24"/>
          <w:szCs w:val="24"/>
        </w:rPr>
        <w:t>ka</w:t>
      </w:r>
      <w:r w:rsidRPr="00235E56">
        <w:rPr>
          <w:rFonts w:ascii="Times New Roman" w:hAnsi="Times New Roman"/>
          <w:sz w:val="24"/>
          <w:szCs w:val="24"/>
        </w:rPr>
        <w:t xml:space="preserve"> </w:t>
      </w:r>
    </w:p>
    <w:p w:rsidR="00235E56" w:rsidRPr="00235E56" w:rsidRDefault="00235E56" w:rsidP="00200FE9">
      <w:pPr>
        <w:rPr>
          <w:rFonts w:ascii="Times New Roman" w:hAnsi="Times New Roman"/>
          <w:sz w:val="24"/>
          <w:szCs w:val="24"/>
        </w:rPr>
      </w:pPr>
    </w:p>
    <w:sectPr w:rsidR="00235E56" w:rsidRPr="00235E56" w:rsidSect="0095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BC"/>
    <w:rsid w:val="000C7729"/>
    <w:rsid w:val="00200FE9"/>
    <w:rsid w:val="00217821"/>
    <w:rsid w:val="00235E56"/>
    <w:rsid w:val="00273CBC"/>
    <w:rsid w:val="00291E77"/>
    <w:rsid w:val="002C36E6"/>
    <w:rsid w:val="002E4617"/>
    <w:rsid w:val="003303E3"/>
    <w:rsid w:val="00331B39"/>
    <w:rsid w:val="003B3A82"/>
    <w:rsid w:val="003D6940"/>
    <w:rsid w:val="00416A1B"/>
    <w:rsid w:val="0043785C"/>
    <w:rsid w:val="004831B7"/>
    <w:rsid w:val="004F3EA6"/>
    <w:rsid w:val="00506762"/>
    <w:rsid w:val="0057355C"/>
    <w:rsid w:val="005801CD"/>
    <w:rsid w:val="005A45B7"/>
    <w:rsid w:val="0065601E"/>
    <w:rsid w:val="006B26DB"/>
    <w:rsid w:val="006B3B50"/>
    <w:rsid w:val="006C6458"/>
    <w:rsid w:val="00725F97"/>
    <w:rsid w:val="007941C8"/>
    <w:rsid w:val="008127DE"/>
    <w:rsid w:val="00887027"/>
    <w:rsid w:val="00943669"/>
    <w:rsid w:val="0095777F"/>
    <w:rsid w:val="009774AA"/>
    <w:rsid w:val="00A84F09"/>
    <w:rsid w:val="00AA41FF"/>
    <w:rsid w:val="00AC0CC7"/>
    <w:rsid w:val="00B156A7"/>
    <w:rsid w:val="00B5077A"/>
    <w:rsid w:val="00B607CB"/>
    <w:rsid w:val="00B839CB"/>
    <w:rsid w:val="00B85261"/>
    <w:rsid w:val="00BD3A54"/>
    <w:rsid w:val="00C16CD5"/>
    <w:rsid w:val="00C3159B"/>
    <w:rsid w:val="00C62011"/>
    <w:rsid w:val="00C64334"/>
    <w:rsid w:val="00DC0400"/>
    <w:rsid w:val="00DD2408"/>
    <w:rsid w:val="00F147C5"/>
    <w:rsid w:val="00F17663"/>
    <w:rsid w:val="00F5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77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Zabuskova</cp:lastModifiedBy>
  <cp:revision>2</cp:revision>
  <cp:lastPrinted>2017-08-21T09:37:00Z</cp:lastPrinted>
  <dcterms:created xsi:type="dcterms:W3CDTF">2017-08-21T09:40:00Z</dcterms:created>
  <dcterms:modified xsi:type="dcterms:W3CDTF">2017-08-21T09:40:00Z</dcterms:modified>
</cp:coreProperties>
</file>